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BF712D" w14:textId="77777777" w:rsidR="00A27B4A" w:rsidRDefault="00A27B4A" w:rsidP="00A27B4A"/>
    <w:p w14:paraId="3B659E38" w14:textId="77777777" w:rsidR="00A27B4A" w:rsidRDefault="00A27B4A" w:rsidP="00A27B4A">
      <w:pPr>
        <w:jc w:val="center"/>
      </w:pPr>
      <w:r>
        <w:t>Pope Memorial Library Association Board of Trustees</w:t>
      </w:r>
    </w:p>
    <w:p w14:paraId="4473A023" w14:textId="77777777" w:rsidR="00A27B4A" w:rsidRDefault="00A27B4A" w:rsidP="00A27B4A">
      <w:pPr>
        <w:jc w:val="center"/>
      </w:pPr>
      <w:r>
        <w:t>Danville, Vermont</w:t>
      </w:r>
    </w:p>
    <w:p w14:paraId="22D337BB" w14:textId="77777777" w:rsidR="00A27B4A" w:rsidRDefault="00A27B4A" w:rsidP="00A27B4A">
      <w:pPr>
        <w:jc w:val="center"/>
      </w:pPr>
      <w:r>
        <w:t>Draft Minutes of the October 12, 2015 Board Meeting</w:t>
      </w:r>
    </w:p>
    <w:p w14:paraId="1C0DD2AF" w14:textId="77777777" w:rsidR="00A27B4A" w:rsidRDefault="00A27B4A" w:rsidP="00A27B4A"/>
    <w:p w14:paraId="59583D91" w14:textId="77777777" w:rsidR="00A27B4A" w:rsidRDefault="00A27B4A" w:rsidP="00A27B4A">
      <w:proofErr w:type="gramStart"/>
      <w:r>
        <w:t>There</w:t>
      </w:r>
      <w:proofErr w:type="gramEnd"/>
      <w:r>
        <w:t xml:space="preserve"> being a quorum present, S</w:t>
      </w:r>
      <w:bookmarkStart w:id="0" w:name="_GoBack"/>
      <w:bookmarkEnd w:id="0"/>
      <w:r>
        <w:t>usan called the meeting to order at 6:09 pm.</w:t>
      </w:r>
    </w:p>
    <w:p w14:paraId="293ED425" w14:textId="77777777" w:rsidR="00A27B4A" w:rsidRDefault="00A27B4A" w:rsidP="00A27B4A"/>
    <w:p w14:paraId="7048AC69" w14:textId="023D4EED" w:rsidR="00A27B4A" w:rsidRDefault="00A27B4A" w:rsidP="00A27B4A">
      <w:r>
        <w:t xml:space="preserve">Trustees in attendance: Susan Tallman, Erin McMullen, Martin </w:t>
      </w:r>
      <w:proofErr w:type="spellStart"/>
      <w:r>
        <w:t>Bertolini</w:t>
      </w:r>
      <w:proofErr w:type="spellEnd"/>
      <w:r>
        <w:t xml:space="preserve">, Judi </w:t>
      </w:r>
      <w:proofErr w:type="spellStart"/>
      <w:r>
        <w:t>McAlenney</w:t>
      </w:r>
      <w:proofErr w:type="spellEnd"/>
      <w:r>
        <w:t xml:space="preserve">, </w:t>
      </w:r>
      <w:proofErr w:type="gramStart"/>
      <w:r>
        <w:t>Maryellen Griffin</w:t>
      </w:r>
      <w:proofErr w:type="gramEnd"/>
      <w:r>
        <w:t xml:space="preserve"> (minutes).</w:t>
      </w:r>
    </w:p>
    <w:p w14:paraId="2F0B34E7" w14:textId="77777777" w:rsidR="00A27B4A" w:rsidRDefault="00A27B4A" w:rsidP="00A27B4A"/>
    <w:p w14:paraId="5BF94607" w14:textId="77777777" w:rsidR="00A27B4A" w:rsidRDefault="00A27B4A" w:rsidP="00A27B4A">
      <w:r>
        <w:t>Also in attendance: Dee Palmer (Director), Diane Simons (bookkeeper).</w:t>
      </w:r>
    </w:p>
    <w:p w14:paraId="050058A8" w14:textId="77777777" w:rsidR="00A27B4A" w:rsidRDefault="00A27B4A" w:rsidP="00A27B4A"/>
    <w:p w14:paraId="7955DDE6" w14:textId="77777777" w:rsidR="00A27B4A" w:rsidRDefault="00A27B4A" w:rsidP="00A27B4A">
      <w:r>
        <w:t>Agenda: At Erin’s request, the agenda was modified to include a discussion of tutoring.</w:t>
      </w:r>
    </w:p>
    <w:p w14:paraId="6E2EBB96" w14:textId="77777777" w:rsidR="00A27B4A" w:rsidRDefault="00A27B4A" w:rsidP="00A27B4A"/>
    <w:p w14:paraId="11DF4D3A" w14:textId="77777777" w:rsidR="00A27B4A" w:rsidRDefault="00A27B4A">
      <w:r>
        <w:t>Secretary’s report: Erin moved to accept the minutes; Martin seconded. The motion passed unanimously.</w:t>
      </w:r>
    </w:p>
    <w:p w14:paraId="3EA2548E" w14:textId="77777777" w:rsidR="00A27B4A" w:rsidRDefault="00A27B4A" w:rsidP="00A27B4A"/>
    <w:p w14:paraId="7492A50C" w14:textId="1FBFF67C" w:rsidR="000521CA" w:rsidRDefault="00A27B4A" w:rsidP="00A27B4A">
      <w:r>
        <w:t xml:space="preserve">Bookkeeper’s report: </w:t>
      </w:r>
      <w:r w:rsidR="000521CA">
        <w:t xml:space="preserve">It was called to our attention that we have not yet received the dividend from the endowment at the Vermont Community Fund.  We need to decide whether to take the dividend for present operating expenses or roll it into the endowment for the future.  The </w:t>
      </w:r>
      <w:r w:rsidR="0011319E">
        <w:t xml:space="preserve">Bookkeeper’s </w:t>
      </w:r>
      <w:r w:rsidR="000521CA">
        <w:t>report will be on file.</w:t>
      </w:r>
      <w:r w:rsidR="00E357EE">
        <w:t xml:space="preserve"> </w:t>
      </w:r>
    </w:p>
    <w:p w14:paraId="12A3ED97" w14:textId="77777777" w:rsidR="00A27B4A" w:rsidRDefault="00A27B4A" w:rsidP="00A27B4A"/>
    <w:p w14:paraId="2648E9D9" w14:textId="7B2F3238" w:rsidR="00E357EE" w:rsidRDefault="00263E9C" w:rsidP="00A27B4A">
      <w:r>
        <w:t xml:space="preserve">Director’s report: </w:t>
      </w:r>
      <w:r w:rsidR="009D458D">
        <w:t>Dee is working on getting a new storm door for the back door.  Holiday on the Green is set for December 16.</w:t>
      </w:r>
    </w:p>
    <w:p w14:paraId="6DEE50C7" w14:textId="77777777" w:rsidR="00E357EE" w:rsidRDefault="00E357EE" w:rsidP="00A27B4A"/>
    <w:p w14:paraId="1B41CDF6" w14:textId="179A7FAA" w:rsidR="00263E9C" w:rsidRDefault="00263E9C" w:rsidP="009D458D">
      <w:r>
        <w:t xml:space="preserve">Building Committee Report: </w:t>
      </w:r>
      <w:r w:rsidR="009D458D">
        <w:t xml:space="preserve">Martin has looked at pricing replacement windows vs. repairing the windows we have. </w:t>
      </w:r>
      <w:r>
        <w:t xml:space="preserve">  It will be significantly cheaper to get replacement windows, but </w:t>
      </w:r>
      <w:r w:rsidR="00A836E4">
        <w:t>repair is more historic.  W</w:t>
      </w:r>
      <w:r>
        <w:t xml:space="preserve">e do not know if the Vermont Division of Historic Preservation will stop supporting the building if we </w:t>
      </w:r>
      <w:r w:rsidR="00A836E4">
        <w:t>get replacement windows</w:t>
      </w:r>
      <w:r>
        <w:t xml:space="preserve">.  Laurel has sent in a grant application to </w:t>
      </w:r>
      <w:r w:rsidR="00A836E4">
        <w:t>D</w:t>
      </w:r>
      <w:r>
        <w:t>ivision</w:t>
      </w:r>
      <w:r w:rsidR="00A836E4">
        <w:t xml:space="preserve"> of Historic Preservation</w:t>
      </w:r>
      <w:r>
        <w:t>, and we hope to hear in December.</w:t>
      </w:r>
    </w:p>
    <w:p w14:paraId="5F9C4354" w14:textId="7AF744F8" w:rsidR="009D458D" w:rsidRDefault="009D458D" w:rsidP="009D458D">
      <w:r>
        <w:tab/>
      </w:r>
      <w:r>
        <w:tab/>
      </w:r>
      <w:r>
        <w:tab/>
      </w:r>
      <w:r>
        <w:tab/>
      </w:r>
      <w:r>
        <w:tab/>
      </w:r>
    </w:p>
    <w:p w14:paraId="24D0F4E2" w14:textId="42FF6096" w:rsidR="00263E9C" w:rsidRDefault="009D458D" w:rsidP="00263E9C">
      <w:r>
        <w:t>Budget Committee</w:t>
      </w:r>
      <w:r w:rsidR="00263E9C">
        <w:t xml:space="preserve"> Report: Susan, Dee, Diane and Diane are working on next year’s budget.  </w:t>
      </w:r>
    </w:p>
    <w:p w14:paraId="08CFCBC7" w14:textId="772A1768" w:rsidR="009D458D" w:rsidRDefault="009D458D" w:rsidP="009D458D"/>
    <w:p w14:paraId="50E90F0F" w14:textId="482319A1" w:rsidR="00263E9C" w:rsidRDefault="009D458D" w:rsidP="009D458D">
      <w:r>
        <w:t>Pope’s Pals</w:t>
      </w:r>
      <w:r w:rsidR="00536F36">
        <w:t xml:space="preserve">: </w:t>
      </w:r>
      <w:r w:rsidR="00263E9C">
        <w:t xml:space="preserve">Pope’s Pals </w:t>
      </w:r>
      <w:proofErr w:type="gramStart"/>
      <w:r w:rsidR="00263E9C">
        <w:t>is</w:t>
      </w:r>
      <w:proofErr w:type="gramEnd"/>
      <w:r w:rsidR="00263E9C">
        <w:t xml:space="preserve"> a fundraising group led by </w:t>
      </w:r>
      <w:proofErr w:type="spellStart"/>
      <w:r w:rsidR="00263E9C">
        <w:t>Henretta</w:t>
      </w:r>
      <w:proofErr w:type="spellEnd"/>
      <w:r w:rsidR="00263E9C">
        <w:t xml:space="preserve"> </w:t>
      </w:r>
      <w:proofErr w:type="spellStart"/>
      <w:r w:rsidR="00263E9C">
        <w:t>Splain</w:t>
      </w:r>
      <w:proofErr w:type="spellEnd"/>
      <w:r w:rsidR="00263E9C">
        <w:t>. At this stage, Pope</w:t>
      </w:r>
      <w:r w:rsidR="00536F36">
        <w:t xml:space="preserve">’s Pals will not be a separate 501(c)(3) organization but rather operate as </w:t>
      </w:r>
      <w:r w:rsidR="00FA6DED">
        <w:t>an ad hoc committee</w:t>
      </w:r>
      <w:r w:rsidR="00536F36">
        <w:t xml:space="preserve"> of the Board.  </w:t>
      </w:r>
      <w:r w:rsidR="00FA6DED">
        <w:t>There will be a representative of the Board on Pope’s Pals.</w:t>
      </w:r>
    </w:p>
    <w:p w14:paraId="26C9581A" w14:textId="17F39F3F" w:rsidR="009D458D" w:rsidRDefault="009D458D" w:rsidP="009D458D">
      <w:r>
        <w:tab/>
      </w:r>
      <w:r>
        <w:tab/>
      </w:r>
      <w:r>
        <w:tab/>
      </w:r>
      <w:r>
        <w:tab/>
      </w:r>
      <w:r>
        <w:tab/>
      </w:r>
      <w:r>
        <w:tab/>
      </w:r>
      <w:r>
        <w:tab/>
      </w:r>
      <w:r>
        <w:tab/>
      </w:r>
    </w:p>
    <w:p w14:paraId="4CE34AAE" w14:textId="65596E19" w:rsidR="0079133D" w:rsidRDefault="009D458D" w:rsidP="009D458D">
      <w:r>
        <w:t>Annual Appeal</w:t>
      </w:r>
      <w:r w:rsidR="00263E9C">
        <w:t>:</w:t>
      </w:r>
      <w:r w:rsidR="00536F36">
        <w:t xml:space="preserve"> The Board needs to spend a few evenings working on </w:t>
      </w:r>
      <w:r w:rsidR="0079133D">
        <w:t xml:space="preserve">getting the annual appeal out. </w:t>
      </w:r>
      <w:r w:rsidR="00536F36">
        <w:t>The Board will work on this on the evenings of October 21 and October 27 starting at 6:00 p.m.</w:t>
      </w:r>
    </w:p>
    <w:p w14:paraId="205B6433" w14:textId="77777777" w:rsidR="0079133D" w:rsidRDefault="0079133D" w:rsidP="009D458D"/>
    <w:p w14:paraId="54D1963B" w14:textId="0662DB08" w:rsidR="0079133D" w:rsidRDefault="0079133D" w:rsidP="009D458D">
      <w:r>
        <w:lastRenderedPageBreak/>
        <w:t>Tutoring program: Erin suggested we set up a drop in tutoring center. The tutors could be volunteers from the high school doing service as a senior project or as community service for the Honors Society or other things like that. The target audience would be grade school students. It would be a drop in center and free. Dee and Erin will investigate.</w:t>
      </w:r>
    </w:p>
    <w:p w14:paraId="2C92B458" w14:textId="077D2C21" w:rsidR="009D458D" w:rsidRDefault="009D458D" w:rsidP="009D458D">
      <w:r>
        <w:tab/>
      </w:r>
      <w:r>
        <w:tab/>
      </w:r>
      <w:r>
        <w:tab/>
      </w:r>
      <w:r>
        <w:tab/>
      </w:r>
      <w:r>
        <w:tab/>
      </w:r>
      <w:r>
        <w:tab/>
      </w:r>
      <w:r>
        <w:tab/>
      </w:r>
      <w:r>
        <w:tab/>
      </w:r>
    </w:p>
    <w:p w14:paraId="30FE2896" w14:textId="225FAEEB" w:rsidR="00A27B4A" w:rsidRDefault="0055591B">
      <w:r>
        <w:t xml:space="preserve">Martin </w:t>
      </w:r>
      <w:r w:rsidR="00263E9C">
        <w:t xml:space="preserve">moved to adjourn the meeting; </w:t>
      </w:r>
      <w:r>
        <w:t xml:space="preserve">Erin </w:t>
      </w:r>
      <w:r w:rsidR="00263E9C">
        <w:t xml:space="preserve">seconded.  The motion to adjourn was unanimous.  The meeting adjourned at </w:t>
      </w:r>
      <w:r>
        <w:t xml:space="preserve">7:15 </w:t>
      </w:r>
      <w:r w:rsidR="00263E9C">
        <w:t>p</w:t>
      </w:r>
      <w:r>
        <w:t>.</w:t>
      </w:r>
      <w:r w:rsidR="00263E9C">
        <w:t>m.</w:t>
      </w:r>
    </w:p>
    <w:sectPr w:rsidR="00A27B4A" w:rsidSect="0030636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200"/>
  <w:displayBackgroundShape/>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B4A"/>
    <w:rsid w:val="000521CA"/>
    <w:rsid w:val="0011319E"/>
    <w:rsid w:val="00263E9C"/>
    <w:rsid w:val="00306364"/>
    <w:rsid w:val="00354645"/>
    <w:rsid w:val="00536F36"/>
    <w:rsid w:val="0055591B"/>
    <w:rsid w:val="0079133D"/>
    <w:rsid w:val="009D458D"/>
    <w:rsid w:val="00A27B4A"/>
    <w:rsid w:val="00A836E4"/>
    <w:rsid w:val="00AC4D25"/>
    <w:rsid w:val="00D52946"/>
    <w:rsid w:val="00E357EE"/>
    <w:rsid w:val="00FA6D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79C44A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375</Words>
  <Characters>2141</Characters>
  <Application>Microsoft Macintosh Word</Application>
  <DocSecurity>0</DocSecurity>
  <Lines>17</Lines>
  <Paragraphs>5</Paragraphs>
  <ScaleCrop>false</ScaleCrop>
  <Company/>
  <LinksUpToDate>false</LinksUpToDate>
  <CharactersWithSpaces>2511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Maryellen Griffin</dc:creator>
  <cp:keywords/>
  <dc:description/>
  <cp:lastModifiedBy>Maryellen Griffin</cp:lastModifiedBy>
  <cp:revision>9</cp:revision>
  <dcterms:created xsi:type="dcterms:W3CDTF">2015-10-12T22:09:00Z</dcterms:created>
  <dcterms:modified xsi:type="dcterms:W3CDTF">2015-10-13T00:17:00Z</dcterms:modified>
</cp:coreProperties>
</file>